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3C" w:rsidRPr="004B0975" w:rsidRDefault="00D07D3C" w:rsidP="00D07D3C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Přílohu závěrečné</w:t>
      </w:r>
      <w:r w:rsidRPr="004B0975">
        <w:rPr>
          <w:rFonts w:ascii="Verdana" w:hAnsi="Verdana"/>
          <w:i/>
          <w:sz w:val="20"/>
          <w:szCs w:val="20"/>
        </w:rPr>
        <w:t xml:space="preserve"> zpráv</w:t>
      </w:r>
      <w:r>
        <w:rPr>
          <w:rFonts w:ascii="Verdana" w:hAnsi="Verdana"/>
          <w:i/>
          <w:sz w:val="20"/>
          <w:szCs w:val="20"/>
        </w:rPr>
        <w:t>y</w:t>
      </w:r>
      <w:r w:rsidRPr="004B0975">
        <w:rPr>
          <w:rFonts w:ascii="Verdana" w:hAnsi="Verdana"/>
          <w:i/>
          <w:sz w:val="20"/>
          <w:szCs w:val="20"/>
        </w:rPr>
        <w:t xml:space="preserve"> B vyplňuje: TJ Sparta Kutná Hora – Plavecký bazén, Sparta Kutná </w:t>
      </w:r>
      <w:proofErr w:type="gramStart"/>
      <w:r w:rsidRPr="004B0975">
        <w:rPr>
          <w:rFonts w:ascii="Verdana" w:hAnsi="Verdana"/>
          <w:i/>
          <w:sz w:val="20"/>
          <w:szCs w:val="20"/>
        </w:rPr>
        <w:t xml:space="preserve">Hora, </w:t>
      </w:r>
      <w:proofErr w:type="spellStart"/>
      <w:r w:rsidRPr="004B0975">
        <w:rPr>
          <w:rFonts w:ascii="Verdana" w:hAnsi="Verdana"/>
          <w:i/>
          <w:sz w:val="20"/>
          <w:szCs w:val="20"/>
        </w:rPr>
        <w:t>z.s</w:t>
      </w:r>
      <w:proofErr w:type="spellEnd"/>
      <w:r w:rsidRPr="004B0975">
        <w:rPr>
          <w:rFonts w:ascii="Verdana" w:hAnsi="Verdana"/>
          <w:i/>
          <w:sz w:val="20"/>
          <w:szCs w:val="20"/>
        </w:rPr>
        <w:t>.</w:t>
      </w:r>
      <w:proofErr w:type="gramEnd"/>
      <w:r w:rsidRPr="004B0975">
        <w:rPr>
          <w:rFonts w:ascii="Verdana" w:hAnsi="Verdana"/>
          <w:i/>
          <w:sz w:val="20"/>
          <w:szCs w:val="20"/>
        </w:rPr>
        <w:t xml:space="preserve"> – fotbal </w:t>
      </w:r>
      <w:r>
        <w:rPr>
          <w:rFonts w:ascii="Verdana" w:hAnsi="Verdana"/>
          <w:i/>
          <w:sz w:val="20"/>
          <w:szCs w:val="20"/>
        </w:rPr>
        <w:t>–</w:t>
      </w:r>
      <w:r w:rsidRPr="004B0975">
        <w:rPr>
          <w:rFonts w:ascii="Verdana" w:hAnsi="Verdana"/>
          <w:i/>
          <w:sz w:val="20"/>
          <w:szCs w:val="20"/>
        </w:rPr>
        <w:t xml:space="preserve"> čtvrtletně</w:t>
      </w:r>
      <w:r>
        <w:rPr>
          <w:rFonts w:ascii="Verdana" w:hAnsi="Verdana"/>
          <w:i/>
          <w:sz w:val="20"/>
          <w:szCs w:val="20"/>
        </w:rPr>
        <w:t xml:space="preserve">. </w:t>
      </w:r>
    </w:p>
    <w:p w:rsidR="00D07D3C" w:rsidRDefault="00D07D3C" w:rsidP="00D07D3C">
      <w:pPr>
        <w:rPr>
          <w:rFonts w:ascii="Verdana" w:hAnsi="Verdana"/>
          <w:sz w:val="20"/>
          <w:szCs w:val="20"/>
        </w:rPr>
      </w:pPr>
      <w:r w:rsidRPr="004B0975">
        <w:rPr>
          <w:rFonts w:ascii="Verdana" w:hAnsi="Verdana"/>
          <w:i/>
          <w:sz w:val="20"/>
          <w:szCs w:val="20"/>
        </w:rPr>
        <w:t>SK Sršni Kutná Hora</w:t>
      </w:r>
      <w:r>
        <w:rPr>
          <w:rFonts w:ascii="Verdana" w:hAnsi="Verdana"/>
          <w:i/>
          <w:sz w:val="20"/>
          <w:szCs w:val="20"/>
        </w:rPr>
        <w:t xml:space="preserve"> - pololetně</w:t>
      </w:r>
    </w:p>
    <w:p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2022</w:t>
      </w:r>
    </w:p>
    <w:p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D07D3C" w:rsidRPr="00D90BA4" w:rsidRDefault="00D07D3C" w:rsidP="00D07D3C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821"/>
      </w:tblGrid>
      <w:tr w:rsidR="00D07D3C" w:rsidRPr="0085729C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D07D3C" w:rsidRPr="00D90BA4" w:rsidRDefault="00D07D3C" w:rsidP="00D07D3C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D07D3C" w:rsidRPr="0085729C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D07D3C" w:rsidRPr="0085729C" w:rsidTr="0030289E">
        <w:trPr>
          <w:trHeight w:val="2025"/>
        </w:trPr>
        <w:tc>
          <w:tcPr>
            <w:tcW w:w="9287" w:type="dxa"/>
          </w:tcPr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07D3C" w:rsidRPr="00D90BA4" w:rsidRDefault="00D07D3C" w:rsidP="00D07D3C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p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</w:t>
      </w:r>
    </w:p>
    <w:p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:rsidR="00D07D3C" w:rsidRPr="00D90BA4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D07D3C" w:rsidRPr="0085729C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2022</w:t>
            </w:r>
          </w:p>
        </w:tc>
      </w:tr>
      <w:tr w:rsidR="00D07D3C" w:rsidRPr="0085729C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D07D3C" w:rsidRPr="0085729C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lastRenderedPageBreak/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2022</w:t>
      </w:r>
    </w:p>
    <w:p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D07D3C" w:rsidRPr="00FF5A61" w:rsidRDefault="00D07D3C" w:rsidP="00D07D3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8"/>
        <w:gridCol w:w="2890"/>
      </w:tblGrid>
      <w:tr w:rsidR="00D07D3C" w:rsidRPr="00FF5A61" w:rsidTr="0030289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D07D3C" w:rsidRPr="00001D8B" w:rsidRDefault="00D07D3C" w:rsidP="0030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07D3C" w:rsidRPr="00FF5A61" w:rsidRDefault="00D07D3C" w:rsidP="0030289E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D07D3C" w:rsidRPr="00FF5A61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sport</w:t>
            </w:r>
          </w:p>
        </w:tc>
      </w:tr>
    </w:tbl>
    <w:p w:rsidR="00D07D3C" w:rsidRPr="00FF5A61" w:rsidRDefault="00D07D3C" w:rsidP="00D07D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D07D3C" w:rsidRPr="00FF5A61" w:rsidRDefault="00D07D3C" w:rsidP="00D07D3C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D07D3C" w:rsidRPr="00FF5A61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D07D3C" w:rsidRPr="00FF5A61" w:rsidRDefault="00D07D3C" w:rsidP="00D07D3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D07D3C" w:rsidRPr="00FF5A61" w:rsidTr="0030289E">
        <w:trPr>
          <w:trHeight w:val="2025"/>
        </w:trPr>
        <w:tc>
          <w:tcPr>
            <w:tcW w:w="9287" w:type="dxa"/>
          </w:tcPr>
          <w:p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</w:tc>
      </w:tr>
    </w:tbl>
    <w:p w:rsidR="00D07D3C" w:rsidRDefault="00D07D3C" w:rsidP="00D07D3C">
      <w:pPr>
        <w:jc w:val="center"/>
        <w:rPr>
          <w:rFonts w:ascii="Arial" w:hAnsi="Arial" w:cs="Arial"/>
          <w:b/>
        </w:rPr>
      </w:pPr>
    </w:p>
    <w:p w:rsidR="00D07D3C" w:rsidRDefault="00D07D3C" w:rsidP="00D07D3C">
      <w:pPr>
        <w:rPr>
          <w:rFonts w:ascii="Arial" w:hAnsi="Arial" w:cs="Arial"/>
          <w:b/>
          <w:sz w:val="20"/>
          <w:szCs w:val="20"/>
        </w:rPr>
      </w:pPr>
    </w:p>
    <w:p w:rsidR="00D07D3C" w:rsidRPr="002F76E2" w:rsidRDefault="00D07D3C" w:rsidP="00D07D3C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 xml:space="preserve">(žadatel doloží </w:t>
      </w:r>
      <w:r>
        <w:rPr>
          <w:rFonts w:ascii="Arial" w:hAnsi="Arial" w:cs="Arial"/>
          <w:i/>
          <w:sz w:val="20"/>
          <w:szCs w:val="20"/>
        </w:rPr>
        <w:t>hlavní účetní knihu nebo účetní deník za dané období</w:t>
      </w:r>
      <w:r w:rsidRPr="002F76E2">
        <w:rPr>
          <w:rFonts w:ascii="Arial" w:hAnsi="Arial" w:cs="Arial"/>
          <w:i/>
          <w:sz w:val="20"/>
          <w:szCs w:val="20"/>
        </w:rPr>
        <w:t>; originály všech</w:t>
      </w:r>
    </w:p>
    <w:p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D07D3C" w:rsidRPr="00022CF7" w:rsidTr="0030289E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rok 2022</w:t>
            </w:r>
          </w:p>
          <w:p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7D3C" w:rsidRPr="00022CF7" w:rsidTr="0030289E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Příjemce 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dotace:   …</w:t>
            </w:r>
            <w:proofErr w:type="gramEnd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Telefon, e-mail, kontaktní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osoby: 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07D3C" w:rsidRPr="00022CF7" w:rsidTr="0030289E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D07D3C" w:rsidRPr="00022CF7" w:rsidTr="0030289E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07D3C" w:rsidRPr="00022CF7" w:rsidTr="0030289E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(uveďte: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1.1.-31.3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.xxxx, 1.1.-30.6.xxxx </w:t>
            </w:r>
            <w:proofErr w:type="spellStart"/>
            <w:r w:rsidRPr="00AD02C4">
              <w:rPr>
                <w:rFonts w:ascii="Arial" w:hAnsi="Arial" w:cs="Arial"/>
                <w:sz w:val="20"/>
                <w:szCs w:val="20"/>
              </w:rPr>
              <w:t>atd</w:t>
            </w:r>
            <w:proofErr w:type="spellEnd"/>
            <w:r w:rsidRPr="00AD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07D3C" w:rsidRPr="00022CF7" w:rsidTr="0030289E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Pr="00D07D3C" w:rsidRDefault="002048DB" w:rsidP="00D07D3C"/>
    <w:sectPr w:rsidR="002048DB" w:rsidRPr="00D0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DB"/>
    <w:rsid w:val="002048DB"/>
    <w:rsid w:val="004044DB"/>
    <w:rsid w:val="005C7625"/>
    <w:rsid w:val="008132F5"/>
    <w:rsid w:val="00D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534B"/>
  <w15:docId w15:val="{56A22D95-91F3-4F83-8C4C-8B9C083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4</cp:revision>
  <dcterms:created xsi:type="dcterms:W3CDTF">2020-06-15T08:37:00Z</dcterms:created>
  <dcterms:modified xsi:type="dcterms:W3CDTF">2021-07-12T13:16:00Z</dcterms:modified>
</cp:coreProperties>
</file>